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931C4" w14:textId="2FE12CCC" w:rsidR="00C24419" w:rsidRDefault="00C24419" w:rsidP="00C2441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</w:rPr>
        <w:t xml:space="preserve">PŘIHLÁŠKA </w:t>
      </w:r>
      <w:r>
        <w:rPr>
          <w:rFonts w:ascii="Arial" w:hAnsi="Arial" w:cs="Arial"/>
          <w:b/>
          <w:sz w:val="32"/>
          <w:szCs w:val="32"/>
        </w:rPr>
        <w:t>Tyfloart 202</w:t>
      </w:r>
      <w:r w:rsidR="009533ED">
        <w:rPr>
          <w:rFonts w:ascii="Arial" w:hAnsi="Arial" w:cs="Arial"/>
          <w:b/>
          <w:sz w:val="32"/>
          <w:szCs w:val="32"/>
        </w:rPr>
        <w:t>5</w:t>
      </w:r>
    </w:p>
    <w:p w14:paraId="7E0931C6" w14:textId="13A817E5" w:rsidR="00C24419" w:rsidRDefault="009533ED" w:rsidP="00C2441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</w:t>
      </w:r>
      <w:r w:rsidR="00C24419">
        <w:rPr>
          <w:rFonts w:ascii="Arial" w:hAnsi="Arial" w:cs="Arial"/>
          <w:b/>
          <w:sz w:val="24"/>
          <w:szCs w:val="24"/>
        </w:rPr>
        <w:t xml:space="preserve">. 11. - </w:t>
      </w:r>
      <w:r>
        <w:rPr>
          <w:rFonts w:ascii="Arial" w:hAnsi="Arial" w:cs="Arial"/>
          <w:b/>
          <w:sz w:val="24"/>
          <w:szCs w:val="24"/>
        </w:rPr>
        <w:t>16</w:t>
      </w:r>
      <w:r w:rsidR="00C24419">
        <w:rPr>
          <w:rFonts w:ascii="Arial" w:hAnsi="Arial" w:cs="Arial"/>
          <w:b/>
          <w:sz w:val="24"/>
          <w:szCs w:val="24"/>
        </w:rPr>
        <w:t>. 11. 202</w:t>
      </w:r>
      <w:r>
        <w:rPr>
          <w:rFonts w:ascii="Arial" w:hAnsi="Arial" w:cs="Arial"/>
          <w:b/>
          <w:sz w:val="24"/>
          <w:szCs w:val="24"/>
        </w:rPr>
        <w:t>5</w:t>
      </w:r>
    </w:p>
    <w:p w14:paraId="7E0931C7" w14:textId="77777777" w:rsidR="00C24419" w:rsidRDefault="00C24419" w:rsidP="00C24419">
      <w:pPr>
        <w:jc w:val="center"/>
        <w:rPr>
          <w:rFonts w:ascii="Arial" w:hAnsi="Arial" w:cs="Arial"/>
          <w:b/>
          <w:sz w:val="24"/>
          <w:szCs w:val="24"/>
        </w:rPr>
      </w:pPr>
    </w:p>
    <w:p w14:paraId="7E0931C8" w14:textId="2723F0A8" w:rsidR="00C24419" w:rsidRDefault="00C24419" w:rsidP="00C24419">
      <w:pPr>
        <w:pStyle w:val="Nadpis2"/>
        <w:rPr>
          <w:sz w:val="22"/>
          <w:szCs w:val="22"/>
        </w:rPr>
      </w:pPr>
      <w:r>
        <w:rPr>
          <w:sz w:val="22"/>
          <w:szCs w:val="22"/>
        </w:rPr>
        <w:t>3</w:t>
      </w:r>
      <w:r w:rsidR="009533ED">
        <w:rPr>
          <w:sz w:val="22"/>
          <w:szCs w:val="22"/>
        </w:rPr>
        <w:t>2</w:t>
      </w:r>
      <w:r>
        <w:rPr>
          <w:sz w:val="22"/>
          <w:szCs w:val="22"/>
        </w:rPr>
        <w:t>. ročník festivalu zájmové umělecké tvorby amatérských zrakově postižených umělců</w:t>
      </w:r>
    </w:p>
    <w:p w14:paraId="7E0931C9" w14:textId="77777777" w:rsidR="00C24419" w:rsidRDefault="00C24419" w:rsidP="00C24419">
      <w:pPr>
        <w:rPr>
          <w:rFonts w:ascii="Arial" w:hAnsi="Arial" w:cs="Arial"/>
          <w:sz w:val="24"/>
        </w:rPr>
      </w:pPr>
    </w:p>
    <w:p w14:paraId="7E0931CA" w14:textId="77777777" w:rsidR="00C24419" w:rsidRDefault="00C24419" w:rsidP="00C244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1. Osobní údaje</w:t>
      </w:r>
    </w:p>
    <w:p w14:paraId="7E0931CC" w14:textId="57CB32A1" w:rsidR="00C24419" w:rsidRDefault="00C24419" w:rsidP="00C24419">
      <w:pPr>
        <w:ind w:right="-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Jméno a příjmení účastníka: ...........................................................................................</w:t>
      </w:r>
    </w:p>
    <w:p w14:paraId="7E0931CD" w14:textId="77777777" w:rsidR="00C24419" w:rsidRDefault="00C24419" w:rsidP="00C24419">
      <w:pPr>
        <w:rPr>
          <w:rFonts w:ascii="Arial" w:hAnsi="Arial" w:cs="Arial"/>
          <w:sz w:val="24"/>
        </w:rPr>
      </w:pPr>
    </w:p>
    <w:p w14:paraId="7E0931CE" w14:textId="6ED7B0C4" w:rsidR="00C24419" w:rsidRDefault="00C24419" w:rsidP="00C2441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Datum narození: ............................................................................................................</w:t>
      </w:r>
    </w:p>
    <w:p w14:paraId="7E0931CF" w14:textId="77777777" w:rsidR="00C24419" w:rsidRDefault="00C24419" w:rsidP="00C24419">
      <w:pPr>
        <w:rPr>
          <w:rFonts w:ascii="Arial" w:hAnsi="Arial" w:cs="Arial"/>
          <w:sz w:val="24"/>
        </w:rPr>
      </w:pPr>
    </w:p>
    <w:p w14:paraId="347F5370" w14:textId="77777777" w:rsidR="009B28BD" w:rsidRDefault="00C24419" w:rsidP="00C2441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Číslo OP / pasu: ...........................................</w:t>
      </w:r>
    </w:p>
    <w:p w14:paraId="7E0931D0" w14:textId="392BED3E" w:rsidR="00C24419" w:rsidRDefault="00C24419" w:rsidP="00C2441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Číslo průkazu ZTP</w:t>
      </w:r>
      <w:r w:rsidR="009B28BD">
        <w:rPr>
          <w:rFonts w:ascii="Arial" w:hAnsi="Arial" w:cs="Arial"/>
          <w:sz w:val="24"/>
        </w:rPr>
        <w:t>/P</w:t>
      </w:r>
      <w:r>
        <w:rPr>
          <w:rFonts w:ascii="Arial" w:hAnsi="Arial" w:cs="Arial"/>
          <w:sz w:val="24"/>
        </w:rPr>
        <w:t>:</w:t>
      </w:r>
      <w:r w:rsidR="0009544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.....................................</w:t>
      </w:r>
    </w:p>
    <w:p w14:paraId="7E0931D2" w14:textId="65393D23" w:rsidR="00C24419" w:rsidRDefault="00C24419" w:rsidP="00C2441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Číslo průkazu ZTP</w:t>
      </w:r>
      <w:r w:rsidR="00095447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………………………………</w:t>
      </w:r>
    </w:p>
    <w:p w14:paraId="7E0931D3" w14:textId="77777777" w:rsidR="00C24419" w:rsidRDefault="00C24419" w:rsidP="00C24419">
      <w:pPr>
        <w:rPr>
          <w:rFonts w:ascii="Arial" w:hAnsi="Arial" w:cs="Arial"/>
          <w:sz w:val="24"/>
        </w:rPr>
      </w:pPr>
    </w:p>
    <w:p w14:paraId="7E0931D4" w14:textId="77777777" w:rsidR="00C24419" w:rsidRDefault="00C24419" w:rsidP="00C244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2. Kontaktní údaje </w:t>
      </w:r>
    </w:p>
    <w:p w14:paraId="7E0931D6" w14:textId="63A53F12" w:rsidR="00C24419" w:rsidRDefault="00C24419" w:rsidP="00C2441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Adresa (včetně PSČ): ...................................................................................................</w:t>
      </w:r>
    </w:p>
    <w:p w14:paraId="7E0931D7" w14:textId="77777777" w:rsidR="00C24419" w:rsidRDefault="00C24419" w:rsidP="00C24419">
      <w:pPr>
        <w:rPr>
          <w:rFonts w:ascii="Arial" w:hAnsi="Arial" w:cs="Arial"/>
          <w:sz w:val="24"/>
        </w:rPr>
      </w:pPr>
    </w:p>
    <w:p w14:paraId="04F1D09E" w14:textId="77777777" w:rsidR="009B28BD" w:rsidRDefault="009B28BD" w:rsidP="009B28B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Telefon:.........................................................</w:t>
      </w:r>
      <w:r>
        <w:rPr>
          <w:rFonts w:ascii="Arial" w:hAnsi="Arial" w:cs="Arial"/>
          <w:sz w:val="24"/>
        </w:rPr>
        <w:tab/>
        <w:t>E-mail:..................................................</w:t>
      </w:r>
    </w:p>
    <w:p w14:paraId="7E0931D9" w14:textId="77777777" w:rsidR="00C24419" w:rsidRDefault="00C24419" w:rsidP="00C24419">
      <w:pPr>
        <w:rPr>
          <w:rFonts w:ascii="Arial" w:hAnsi="Arial" w:cs="Arial"/>
          <w:sz w:val="24"/>
        </w:rPr>
      </w:pPr>
    </w:p>
    <w:p w14:paraId="7E0931DA" w14:textId="77777777" w:rsidR="00C24419" w:rsidRDefault="00C24419" w:rsidP="00C244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3. Další kontaktní osoba v případě nutnosti</w:t>
      </w:r>
    </w:p>
    <w:p w14:paraId="2AFAB1F7" w14:textId="77777777" w:rsidR="00095447" w:rsidRDefault="00095447" w:rsidP="00C24419">
      <w:pPr>
        <w:rPr>
          <w:rFonts w:ascii="Arial" w:hAnsi="Arial" w:cs="Arial"/>
          <w:sz w:val="24"/>
        </w:rPr>
      </w:pPr>
    </w:p>
    <w:p w14:paraId="7E0931DC" w14:textId="09AC1DAA" w:rsidR="00C24419" w:rsidRDefault="00C24419" w:rsidP="00C2441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Jméno a příjmení: .........................................................................................................</w:t>
      </w:r>
    </w:p>
    <w:p w14:paraId="7E0931DD" w14:textId="77777777" w:rsidR="00C24419" w:rsidRDefault="00C24419" w:rsidP="00C24419">
      <w:pPr>
        <w:rPr>
          <w:rFonts w:ascii="Arial" w:hAnsi="Arial" w:cs="Arial"/>
          <w:sz w:val="24"/>
        </w:rPr>
      </w:pPr>
    </w:p>
    <w:p w14:paraId="7E0931DE" w14:textId="77777777" w:rsidR="00C24419" w:rsidRDefault="00C24419" w:rsidP="00C2441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Telefon:.........................................................</w:t>
      </w:r>
      <w:r>
        <w:rPr>
          <w:rFonts w:ascii="Arial" w:hAnsi="Arial" w:cs="Arial"/>
          <w:sz w:val="24"/>
        </w:rPr>
        <w:tab/>
        <w:t>E-mail:..................................................</w:t>
      </w:r>
    </w:p>
    <w:p w14:paraId="7E0931DF" w14:textId="77777777" w:rsidR="00C24419" w:rsidRDefault="00C24419" w:rsidP="00C24419">
      <w:pPr>
        <w:rPr>
          <w:rFonts w:ascii="Arial" w:hAnsi="Arial" w:cs="Arial"/>
          <w:sz w:val="24"/>
        </w:rPr>
      </w:pPr>
    </w:p>
    <w:p w14:paraId="7E0931E0" w14:textId="557176B8" w:rsidR="00C24419" w:rsidRDefault="00C24419" w:rsidP="00C24419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5. Stupeň zrakového postižení:</w:t>
      </w:r>
      <w:r>
        <w:rPr>
          <w:rFonts w:ascii="Arial" w:hAnsi="Arial" w:cs="Arial"/>
          <w:sz w:val="24"/>
        </w:rPr>
        <w:t xml:space="preserve">  Nevidomý </w:t>
      </w:r>
      <w:r>
        <w:rPr>
          <w:rFonts w:ascii="Arial" w:hAnsi="Arial" w:cs="Arial"/>
          <w:sz w:val="24"/>
        </w:rPr>
        <w:sym w:font="Symbol" w:char="008E"/>
      </w:r>
      <w:r>
        <w:rPr>
          <w:rFonts w:ascii="Arial" w:hAnsi="Arial" w:cs="Arial"/>
          <w:sz w:val="36"/>
        </w:rPr>
        <w:t xml:space="preserve">  </w:t>
      </w:r>
      <w:r>
        <w:rPr>
          <w:rFonts w:ascii="Arial" w:hAnsi="Arial" w:cs="Arial"/>
          <w:sz w:val="24"/>
        </w:rPr>
        <w:t xml:space="preserve">Prakticky nevidomý </w:t>
      </w:r>
      <w:r>
        <w:rPr>
          <w:rFonts w:ascii="Arial" w:hAnsi="Arial" w:cs="Arial"/>
          <w:sz w:val="24"/>
        </w:rPr>
        <w:sym w:font="Symbol" w:char="008E"/>
      </w:r>
      <w:r>
        <w:rPr>
          <w:rFonts w:ascii="Arial" w:hAnsi="Arial" w:cs="Arial"/>
          <w:sz w:val="36"/>
        </w:rPr>
        <w:t xml:space="preserve">  </w:t>
      </w:r>
      <w:r>
        <w:rPr>
          <w:rFonts w:ascii="Arial" w:hAnsi="Arial" w:cs="Arial"/>
          <w:sz w:val="24"/>
        </w:rPr>
        <w:t>Slabozraký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sym w:font="Symbol" w:char="008B"/>
      </w:r>
    </w:p>
    <w:p w14:paraId="7E0931E1" w14:textId="77777777" w:rsidR="00C24419" w:rsidRDefault="00C24419" w:rsidP="00C2441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</w:p>
    <w:p w14:paraId="7E0931E2" w14:textId="77777777" w:rsidR="00C24419" w:rsidRDefault="00C24419" w:rsidP="00C24419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6. Jiné zdravotní postižení</w:t>
      </w:r>
      <w:r>
        <w:rPr>
          <w:rFonts w:ascii="Arial" w:hAnsi="Arial" w:cs="Arial"/>
          <w:sz w:val="24"/>
        </w:rPr>
        <w:t xml:space="preserve"> (jaké): </w:t>
      </w:r>
    </w:p>
    <w:p w14:paraId="7E0931E3" w14:textId="77777777" w:rsidR="00C24419" w:rsidRDefault="00C24419" w:rsidP="00C24419">
      <w:pPr>
        <w:rPr>
          <w:rFonts w:ascii="Arial" w:hAnsi="Arial" w:cs="Arial"/>
          <w:sz w:val="24"/>
        </w:rPr>
      </w:pPr>
    </w:p>
    <w:p w14:paraId="7E0931E4" w14:textId="77777777" w:rsidR="00C24419" w:rsidRDefault="00C24419" w:rsidP="00C2441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………............................................................................................................................</w:t>
      </w:r>
    </w:p>
    <w:p w14:paraId="7E0931E5" w14:textId="77777777" w:rsidR="00C24419" w:rsidRDefault="00C24419" w:rsidP="00C24419">
      <w:pPr>
        <w:rPr>
          <w:rFonts w:ascii="Arial" w:hAnsi="Arial" w:cs="Arial"/>
          <w:sz w:val="24"/>
        </w:rPr>
      </w:pPr>
    </w:p>
    <w:p w14:paraId="7E0931E6" w14:textId="77777777" w:rsidR="00C24419" w:rsidRDefault="00C24419" w:rsidP="00C244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7. Informace k ubytování a výletům:</w:t>
      </w:r>
    </w:p>
    <w:p w14:paraId="7E0931E8" w14:textId="7CE4613C" w:rsidR="00C24419" w:rsidRPr="00313052" w:rsidRDefault="00C24419" w:rsidP="00C24419">
      <w:pPr>
        <w:rPr>
          <w:rFonts w:ascii="Arial" w:hAnsi="Arial" w:cs="Arial"/>
          <w:sz w:val="24"/>
        </w:rPr>
      </w:pPr>
      <w:r w:rsidRPr="00313052">
        <w:rPr>
          <w:rFonts w:ascii="Arial" w:hAnsi="Arial" w:cs="Arial"/>
          <w:sz w:val="24"/>
        </w:rPr>
        <w:t>Datum pobytu: od…….</w:t>
      </w:r>
      <w:r w:rsidRPr="00313052">
        <w:rPr>
          <w:rFonts w:ascii="Arial" w:hAnsi="Arial" w:cs="Arial"/>
          <w:sz w:val="24"/>
        </w:rPr>
        <w:tab/>
      </w:r>
      <w:r w:rsidR="00095447">
        <w:rPr>
          <w:rFonts w:ascii="Arial" w:hAnsi="Arial" w:cs="Arial"/>
          <w:sz w:val="24"/>
        </w:rPr>
        <w:t>d</w:t>
      </w:r>
      <w:r w:rsidRPr="00313052">
        <w:rPr>
          <w:rFonts w:ascii="Arial" w:hAnsi="Arial" w:cs="Arial"/>
          <w:sz w:val="24"/>
        </w:rPr>
        <w:t>o…….</w:t>
      </w:r>
    </w:p>
    <w:p w14:paraId="7E0931E9" w14:textId="7891880E" w:rsidR="00C24419" w:rsidRPr="00313052" w:rsidRDefault="00C24419" w:rsidP="00C24419">
      <w:pPr>
        <w:rPr>
          <w:rFonts w:ascii="Arial" w:hAnsi="Arial" w:cs="Arial"/>
          <w:sz w:val="24"/>
        </w:rPr>
      </w:pPr>
      <w:r w:rsidRPr="00313052">
        <w:rPr>
          <w:rFonts w:ascii="Arial" w:hAnsi="Arial" w:cs="Arial"/>
          <w:sz w:val="24"/>
        </w:rPr>
        <w:t xml:space="preserve">Typ pokoje: </w:t>
      </w:r>
      <w:r w:rsidRPr="00313052">
        <w:rPr>
          <w:rFonts w:ascii="Arial" w:hAnsi="Arial" w:cs="Arial"/>
          <w:sz w:val="24"/>
        </w:rPr>
        <w:tab/>
        <w:t>dvoulůžkový</w:t>
      </w:r>
      <w:r w:rsidRPr="00313052">
        <w:rPr>
          <w:rFonts w:ascii="Arial" w:hAnsi="Arial" w:cs="Arial"/>
          <w:sz w:val="24"/>
        </w:rPr>
        <w:tab/>
      </w:r>
      <w:r w:rsidR="00095447">
        <w:rPr>
          <w:rFonts w:ascii="Arial" w:hAnsi="Arial" w:cs="Arial"/>
          <w:sz w:val="24"/>
        </w:rPr>
        <w:t xml:space="preserve"> </w:t>
      </w:r>
      <w:r w:rsidR="009533ED">
        <w:rPr>
          <w:rFonts w:ascii="Arial" w:hAnsi="Arial" w:cs="Arial"/>
          <w:sz w:val="24"/>
        </w:rPr>
        <w:t>X</w:t>
      </w:r>
      <w:r w:rsidR="00095447">
        <w:rPr>
          <w:rFonts w:ascii="Arial" w:hAnsi="Arial" w:cs="Arial"/>
          <w:sz w:val="24"/>
        </w:rPr>
        <w:t xml:space="preserve">   </w:t>
      </w:r>
      <w:r w:rsidRPr="00313052">
        <w:rPr>
          <w:rFonts w:ascii="Arial" w:hAnsi="Arial" w:cs="Arial"/>
          <w:sz w:val="24"/>
        </w:rPr>
        <w:t>třílůžkový</w:t>
      </w:r>
    </w:p>
    <w:p w14:paraId="1FB89BCE" w14:textId="77777777" w:rsidR="009533ED" w:rsidRDefault="009533ED" w:rsidP="00C24419">
      <w:pPr>
        <w:rPr>
          <w:rFonts w:ascii="Arial" w:hAnsi="Arial" w:cs="Arial"/>
          <w:sz w:val="24"/>
        </w:rPr>
      </w:pPr>
    </w:p>
    <w:p w14:paraId="7E0931EA" w14:textId="403AEE1C" w:rsidR="00C24419" w:rsidRPr="00313052" w:rsidRDefault="00C24419" w:rsidP="00C24419">
      <w:pPr>
        <w:rPr>
          <w:rFonts w:ascii="Arial" w:hAnsi="Arial" w:cs="Arial"/>
          <w:sz w:val="24"/>
        </w:rPr>
      </w:pPr>
      <w:r w:rsidRPr="00313052">
        <w:rPr>
          <w:rFonts w:ascii="Arial" w:hAnsi="Arial" w:cs="Arial"/>
          <w:sz w:val="24"/>
        </w:rPr>
        <w:t xml:space="preserve">Stravovací omezení ze zdravotních důvodů: ne  </w:t>
      </w:r>
      <w:r w:rsidR="009533ED">
        <w:rPr>
          <w:rFonts w:ascii="Arial" w:hAnsi="Arial" w:cs="Arial"/>
          <w:sz w:val="24"/>
        </w:rPr>
        <w:t xml:space="preserve">x </w:t>
      </w:r>
      <w:r w:rsidRPr="00313052">
        <w:rPr>
          <w:rFonts w:ascii="Arial" w:hAnsi="Arial" w:cs="Arial"/>
          <w:sz w:val="24"/>
        </w:rPr>
        <w:t>ano (uveďte jaké: ……………</w:t>
      </w:r>
      <w:r w:rsidR="00095447">
        <w:rPr>
          <w:rFonts w:ascii="Arial" w:hAnsi="Arial" w:cs="Arial"/>
          <w:sz w:val="24"/>
        </w:rPr>
        <w:t>………</w:t>
      </w:r>
      <w:r w:rsidRPr="00313052">
        <w:rPr>
          <w:rFonts w:ascii="Arial" w:hAnsi="Arial" w:cs="Arial"/>
          <w:sz w:val="24"/>
        </w:rPr>
        <w:t>)</w:t>
      </w:r>
    </w:p>
    <w:p w14:paraId="7BED1FA6" w14:textId="77777777" w:rsidR="009533ED" w:rsidRDefault="009533ED" w:rsidP="00C24419">
      <w:pPr>
        <w:rPr>
          <w:rFonts w:ascii="Arial" w:hAnsi="Arial" w:cs="Arial"/>
          <w:sz w:val="24"/>
        </w:rPr>
      </w:pPr>
    </w:p>
    <w:p w14:paraId="7E0931EB" w14:textId="2FCD8ED4" w:rsidR="00C24419" w:rsidRPr="00313052" w:rsidRDefault="00C24419" w:rsidP="00C24419">
      <w:pPr>
        <w:rPr>
          <w:rFonts w:ascii="Arial" w:hAnsi="Arial" w:cs="Arial"/>
          <w:sz w:val="24"/>
        </w:rPr>
      </w:pPr>
      <w:r w:rsidRPr="00313052">
        <w:rPr>
          <w:rFonts w:ascii="Arial" w:hAnsi="Arial" w:cs="Arial"/>
          <w:sz w:val="24"/>
        </w:rPr>
        <w:t xml:space="preserve">Vyberte si výlet </w:t>
      </w:r>
      <w:r w:rsidR="009533ED">
        <w:rPr>
          <w:rFonts w:ascii="Arial" w:hAnsi="Arial" w:cs="Arial"/>
          <w:sz w:val="24"/>
        </w:rPr>
        <w:t>15</w:t>
      </w:r>
      <w:r w:rsidRPr="00313052">
        <w:rPr>
          <w:rFonts w:ascii="Arial" w:hAnsi="Arial" w:cs="Arial"/>
          <w:sz w:val="24"/>
        </w:rPr>
        <w:t>.11. 202</w:t>
      </w:r>
      <w:r w:rsidR="009533ED">
        <w:rPr>
          <w:rFonts w:ascii="Arial" w:hAnsi="Arial" w:cs="Arial"/>
          <w:sz w:val="24"/>
        </w:rPr>
        <w:t>5</w:t>
      </w:r>
      <w:r w:rsidRPr="00313052">
        <w:rPr>
          <w:rFonts w:ascii="Arial" w:hAnsi="Arial" w:cs="Arial"/>
          <w:sz w:val="24"/>
        </w:rPr>
        <w:t>:</w:t>
      </w:r>
    </w:p>
    <w:p w14:paraId="7E0931EC" w14:textId="41E5AD7D" w:rsidR="00C24419" w:rsidRPr="00313052" w:rsidRDefault="009533ED" w:rsidP="00C24419">
      <w:pPr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Pivovar Obora </w:t>
      </w:r>
    </w:p>
    <w:p w14:paraId="7E0931ED" w14:textId="5E608D31" w:rsidR="00C24419" w:rsidRPr="00313052" w:rsidRDefault="009533ED" w:rsidP="00C24419">
      <w:pPr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Návštěva v Gotickém sále Husitského muzea (prohlídka + koncert)</w:t>
      </w:r>
    </w:p>
    <w:p w14:paraId="7E0931EE" w14:textId="340B34FD" w:rsidR="00C24419" w:rsidRPr="00313052" w:rsidRDefault="009533ED" w:rsidP="00C24419">
      <w:pPr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Vila Edvarda a Hany Benešových </w:t>
      </w:r>
    </w:p>
    <w:p w14:paraId="7E0931EF" w14:textId="3B4D451A" w:rsidR="00C24419" w:rsidRPr="00313052" w:rsidRDefault="00C24419" w:rsidP="00C24419">
      <w:pPr>
        <w:numPr>
          <w:ilvl w:val="0"/>
          <w:numId w:val="1"/>
        </w:numPr>
        <w:rPr>
          <w:rFonts w:ascii="Arial" w:hAnsi="Arial" w:cs="Arial"/>
          <w:sz w:val="24"/>
        </w:rPr>
      </w:pPr>
      <w:r w:rsidRPr="00313052">
        <w:rPr>
          <w:rFonts w:ascii="Arial" w:hAnsi="Arial" w:cs="Arial"/>
          <w:sz w:val="24"/>
        </w:rPr>
        <w:t>Žádný</w:t>
      </w:r>
    </w:p>
    <w:p w14:paraId="1E60D289" w14:textId="77777777" w:rsidR="00313052" w:rsidRDefault="00313052" w:rsidP="00313052"/>
    <w:p w14:paraId="7E0931F2" w14:textId="77777777" w:rsidR="00C24419" w:rsidRDefault="00C24419" w:rsidP="00C24419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8. Přihlašuji se v oboru</w:t>
      </w:r>
      <w:r>
        <w:rPr>
          <w:rFonts w:ascii="Arial" w:hAnsi="Arial" w:cs="Arial"/>
          <w:sz w:val="24"/>
        </w:rPr>
        <w:t xml:space="preserve"> (upřesněte):</w:t>
      </w:r>
    </w:p>
    <w:p w14:paraId="7E0931F3" w14:textId="77777777" w:rsidR="00C24419" w:rsidRDefault="00C24419" w:rsidP="00C24419">
      <w:pPr>
        <w:rPr>
          <w:rFonts w:ascii="Arial" w:hAnsi="Arial" w:cs="Arial"/>
          <w:sz w:val="24"/>
        </w:rPr>
      </w:pPr>
    </w:p>
    <w:p w14:paraId="7E0931F4" w14:textId="77777777" w:rsidR="00C24419" w:rsidRDefault="00C24419" w:rsidP="00C24419">
      <w:pPr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hudebním:...............................................................................................................</w:t>
      </w:r>
    </w:p>
    <w:p w14:paraId="7E0931F5" w14:textId="77777777" w:rsidR="00C24419" w:rsidRDefault="00C24419" w:rsidP="00C24419">
      <w:pPr>
        <w:rPr>
          <w:rFonts w:ascii="Arial" w:hAnsi="Arial" w:cs="Arial"/>
          <w:sz w:val="24"/>
        </w:rPr>
      </w:pPr>
    </w:p>
    <w:p w14:paraId="7E0931F6" w14:textId="77777777" w:rsidR="00C24419" w:rsidRDefault="00C24419" w:rsidP="00C24419">
      <w:pPr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literárně-dramatickém:..........................................................................................................</w:t>
      </w:r>
    </w:p>
    <w:p w14:paraId="7E0931F7" w14:textId="77777777" w:rsidR="00C24419" w:rsidRDefault="00C24419" w:rsidP="00C24419">
      <w:pPr>
        <w:rPr>
          <w:rFonts w:ascii="Arial" w:hAnsi="Arial" w:cs="Arial"/>
          <w:sz w:val="24"/>
        </w:rPr>
      </w:pPr>
    </w:p>
    <w:p w14:paraId="7E0931F8" w14:textId="77777777" w:rsidR="00C24419" w:rsidRDefault="00C24419" w:rsidP="00C24419">
      <w:pPr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výtvarném a rukodělném:.............................................................................................................</w:t>
      </w:r>
    </w:p>
    <w:p w14:paraId="7E0931F9" w14:textId="77777777" w:rsidR="00C24419" w:rsidRDefault="00C24419" w:rsidP="00C24419">
      <w:pPr>
        <w:ind w:left="360"/>
        <w:rPr>
          <w:rFonts w:ascii="Arial" w:hAnsi="Arial" w:cs="Arial"/>
          <w:sz w:val="24"/>
        </w:rPr>
      </w:pPr>
    </w:p>
    <w:p w14:paraId="7E0931FA" w14:textId="77777777" w:rsidR="00C24419" w:rsidRDefault="00C24419" w:rsidP="00C24419">
      <w:pPr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zvuková nahrávka</w:t>
      </w:r>
    </w:p>
    <w:p w14:paraId="7E0931FB" w14:textId="77777777" w:rsidR="00C24419" w:rsidRDefault="00C24419" w:rsidP="00C24419">
      <w:pPr>
        <w:rPr>
          <w:rFonts w:ascii="Arial" w:hAnsi="Arial" w:cs="Arial"/>
          <w:sz w:val="24"/>
        </w:rPr>
      </w:pPr>
    </w:p>
    <w:p w14:paraId="7E0931FC" w14:textId="77777777" w:rsidR="00C24419" w:rsidRDefault="00C24419" w:rsidP="00C24419">
      <w:pPr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zúčastním se pouze jako divák</w:t>
      </w:r>
    </w:p>
    <w:p w14:paraId="61C3148A" w14:textId="77777777" w:rsidR="00095447" w:rsidRDefault="00095447" w:rsidP="00C24419">
      <w:pPr>
        <w:rPr>
          <w:rFonts w:ascii="Arial" w:hAnsi="Arial" w:cs="Arial"/>
          <w:sz w:val="24"/>
        </w:rPr>
      </w:pPr>
    </w:p>
    <w:p w14:paraId="7E0931FE" w14:textId="6A3A8311" w:rsidR="00C24419" w:rsidRDefault="00C24419" w:rsidP="00C2441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Poznámka: Je možné přihlásit se i do více oborů.</w:t>
      </w:r>
    </w:p>
    <w:p w14:paraId="7E093200" w14:textId="77777777" w:rsidR="00C24419" w:rsidRDefault="00C24419" w:rsidP="00C24419">
      <w:pPr>
        <w:rPr>
          <w:rFonts w:ascii="Arial" w:hAnsi="Arial" w:cs="Arial"/>
          <w:sz w:val="24"/>
        </w:rPr>
      </w:pPr>
    </w:p>
    <w:p w14:paraId="7E093201" w14:textId="77777777" w:rsidR="00C24419" w:rsidRDefault="00C24419" w:rsidP="00C2441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Popis vystoupení nebo vystavované tvorby - </w:t>
      </w:r>
      <w:r>
        <w:rPr>
          <w:rFonts w:ascii="Arial" w:hAnsi="Arial" w:cs="Arial"/>
          <w:b/>
          <w:sz w:val="24"/>
        </w:rPr>
        <w:t>nutno vyplnit</w:t>
      </w:r>
    </w:p>
    <w:p w14:paraId="29130AAF" w14:textId="77777777" w:rsidR="00095447" w:rsidRDefault="00095447" w:rsidP="00C24419">
      <w:pPr>
        <w:rPr>
          <w:rFonts w:ascii="Arial" w:hAnsi="Arial" w:cs="Arial"/>
          <w:sz w:val="24"/>
        </w:rPr>
      </w:pPr>
    </w:p>
    <w:p w14:paraId="7E093202" w14:textId="13F7EB85" w:rsidR="00C24419" w:rsidRDefault="00C24419" w:rsidP="00C2441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…………………………………………………………………………………………………..</w:t>
      </w:r>
    </w:p>
    <w:p w14:paraId="7E093203" w14:textId="77777777" w:rsidR="00C24419" w:rsidRDefault="00C24419" w:rsidP="00C24419">
      <w:pPr>
        <w:rPr>
          <w:rFonts w:ascii="Arial" w:hAnsi="Arial" w:cs="Arial"/>
          <w:sz w:val="24"/>
        </w:rPr>
      </w:pPr>
    </w:p>
    <w:p w14:paraId="7E093204" w14:textId="77777777" w:rsidR="00C24419" w:rsidRDefault="00C24419" w:rsidP="00C2441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…………………………………………………………………………………………………..</w:t>
      </w:r>
    </w:p>
    <w:p w14:paraId="7E093205" w14:textId="77777777" w:rsidR="00C24419" w:rsidRDefault="00C24419" w:rsidP="00C24419">
      <w:pPr>
        <w:rPr>
          <w:rFonts w:ascii="Arial" w:hAnsi="Arial" w:cs="Arial"/>
          <w:sz w:val="24"/>
        </w:rPr>
      </w:pPr>
    </w:p>
    <w:p w14:paraId="7E093206" w14:textId="77777777" w:rsidR="00C24419" w:rsidRDefault="00C24419" w:rsidP="00C2441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Přibližná délka vystoupení: ……………………………………………………………</w:t>
      </w:r>
      <w:proofErr w:type="gramStart"/>
      <w:r>
        <w:rPr>
          <w:rFonts w:ascii="Arial" w:hAnsi="Arial" w:cs="Arial"/>
          <w:sz w:val="24"/>
        </w:rPr>
        <w:t>…….</w:t>
      </w:r>
      <w:proofErr w:type="gramEnd"/>
      <w:r>
        <w:rPr>
          <w:rFonts w:ascii="Arial" w:hAnsi="Arial" w:cs="Arial"/>
          <w:sz w:val="24"/>
        </w:rPr>
        <w:t>.</w:t>
      </w:r>
    </w:p>
    <w:p w14:paraId="7E093207" w14:textId="77777777" w:rsidR="00C24419" w:rsidRDefault="00C24419" w:rsidP="00C24419">
      <w:pPr>
        <w:rPr>
          <w:rFonts w:ascii="Arial" w:hAnsi="Arial" w:cs="Arial"/>
          <w:sz w:val="24"/>
        </w:rPr>
      </w:pPr>
    </w:p>
    <w:p w14:paraId="7E093208" w14:textId="60732651" w:rsidR="00C24419" w:rsidRDefault="00C24419" w:rsidP="00C2441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Technické požadavky:</w:t>
      </w:r>
      <w:r w:rsidR="0009544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……………………………………………………………………...</w:t>
      </w:r>
    </w:p>
    <w:p w14:paraId="7E093209" w14:textId="77777777" w:rsidR="00C24419" w:rsidRDefault="00C24419" w:rsidP="00C24419">
      <w:pPr>
        <w:rPr>
          <w:rFonts w:ascii="Arial" w:hAnsi="Arial" w:cs="Arial"/>
          <w:sz w:val="24"/>
        </w:rPr>
      </w:pPr>
    </w:p>
    <w:p w14:paraId="7E09320A" w14:textId="77777777" w:rsidR="00C24419" w:rsidRDefault="00C24419" w:rsidP="00C2441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Další poznámky: ……..................................................................................................... </w:t>
      </w:r>
    </w:p>
    <w:p w14:paraId="7E09320B" w14:textId="77777777" w:rsidR="00C24419" w:rsidRDefault="00C24419" w:rsidP="00C24419">
      <w:pPr>
        <w:rPr>
          <w:rFonts w:ascii="Arial" w:hAnsi="Arial" w:cs="Arial"/>
          <w:sz w:val="24"/>
        </w:rPr>
      </w:pPr>
    </w:p>
    <w:p w14:paraId="7E09320C" w14:textId="77777777" w:rsidR="00C24419" w:rsidRDefault="00C24419" w:rsidP="00C2441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…………………………………………………………………………………………………..</w:t>
      </w:r>
    </w:p>
    <w:p w14:paraId="7E09320D" w14:textId="77777777" w:rsidR="00C24419" w:rsidRDefault="00C24419" w:rsidP="00C24419">
      <w:pPr>
        <w:rPr>
          <w:rFonts w:ascii="Arial" w:hAnsi="Arial" w:cs="Arial"/>
          <w:sz w:val="24"/>
        </w:rPr>
      </w:pPr>
    </w:p>
    <w:p w14:paraId="7E09320E" w14:textId="64A38D05" w:rsidR="00C24419" w:rsidRDefault="00313052" w:rsidP="00C24419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9</w:t>
      </w:r>
      <w:r w:rsidR="00C24419">
        <w:rPr>
          <w:rFonts w:ascii="Arial" w:hAnsi="Arial" w:cs="Arial"/>
          <w:b/>
          <w:sz w:val="24"/>
        </w:rPr>
        <w:t>. Přijedu s průvodcem:</w:t>
      </w:r>
      <w:r w:rsidR="00C24419">
        <w:rPr>
          <w:rFonts w:ascii="Arial" w:hAnsi="Arial" w:cs="Arial"/>
          <w:sz w:val="24"/>
        </w:rPr>
        <w:tab/>
      </w:r>
      <w:r w:rsidR="00C24419">
        <w:rPr>
          <w:rFonts w:ascii="Arial" w:hAnsi="Arial" w:cs="Arial"/>
          <w:sz w:val="24"/>
        </w:rPr>
        <w:tab/>
        <w:t xml:space="preserve">ano    </w:t>
      </w:r>
      <w:r w:rsidR="00C24419">
        <w:rPr>
          <w:rFonts w:ascii="Arial" w:hAnsi="Arial" w:cs="Arial"/>
          <w:sz w:val="24"/>
        </w:rPr>
        <w:sym w:font="Symbol" w:char="00A0"/>
      </w:r>
      <w:r w:rsidR="00C24419">
        <w:rPr>
          <w:rFonts w:ascii="Arial" w:hAnsi="Arial" w:cs="Arial"/>
          <w:sz w:val="24"/>
        </w:rPr>
        <w:t xml:space="preserve">  </w:t>
      </w:r>
      <w:r w:rsidR="00C24419">
        <w:rPr>
          <w:rFonts w:ascii="Arial" w:hAnsi="Arial" w:cs="Arial"/>
          <w:sz w:val="24"/>
        </w:rPr>
        <w:tab/>
        <w:t xml:space="preserve">ne  </w:t>
      </w:r>
      <w:r w:rsidR="00C24419">
        <w:rPr>
          <w:rFonts w:ascii="Arial" w:hAnsi="Arial" w:cs="Arial"/>
          <w:sz w:val="24"/>
        </w:rPr>
        <w:sym w:font="Symbol" w:char="00A0"/>
      </w:r>
    </w:p>
    <w:p w14:paraId="7E09320F" w14:textId="77777777" w:rsidR="00C24419" w:rsidRDefault="00C24419" w:rsidP="00C24419">
      <w:pPr>
        <w:rPr>
          <w:rFonts w:ascii="Arial" w:hAnsi="Arial" w:cs="Arial"/>
          <w:sz w:val="24"/>
        </w:rPr>
      </w:pPr>
    </w:p>
    <w:p w14:paraId="7E093210" w14:textId="423D4497" w:rsidR="00C24419" w:rsidRDefault="00C24419" w:rsidP="00C2441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Jméno a příjmení průvodce:</w:t>
      </w:r>
      <w:r w:rsidR="0009544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……...................................................................................</w:t>
      </w:r>
    </w:p>
    <w:p w14:paraId="7E093211" w14:textId="77777777" w:rsidR="00C24419" w:rsidRDefault="00C24419" w:rsidP="00C24419">
      <w:pPr>
        <w:rPr>
          <w:rFonts w:ascii="Arial" w:hAnsi="Arial" w:cs="Arial"/>
          <w:sz w:val="24"/>
        </w:rPr>
      </w:pPr>
    </w:p>
    <w:p w14:paraId="7E093212" w14:textId="32530CE9" w:rsidR="00C24419" w:rsidRDefault="00C24419" w:rsidP="00C2441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Datum narození:</w:t>
      </w:r>
      <w:r w:rsidR="0009544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……........................... Číslo OP/pasu:</w:t>
      </w:r>
      <w:r w:rsidR="0009544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................................................</w:t>
      </w:r>
    </w:p>
    <w:p w14:paraId="7E093213" w14:textId="77777777" w:rsidR="00C24419" w:rsidRDefault="00C24419" w:rsidP="00C24419">
      <w:pPr>
        <w:rPr>
          <w:rFonts w:ascii="Arial" w:hAnsi="Arial" w:cs="Arial"/>
          <w:sz w:val="24"/>
        </w:rPr>
      </w:pPr>
    </w:p>
    <w:p w14:paraId="7E093214" w14:textId="77777777" w:rsidR="00C24419" w:rsidRDefault="00C24419" w:rsidP="00C2441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Adresa (včetně PSČ): ……….........................................................................................</w:t>
      </w:r>
    </w:p>
    <w:p w14:paraId="7E093215" w14:textId="77777777" w:rsidR="00C24419" w:rsidRDefault="00C24419" w:rsidP="00C24419">
      <w:pPr>
        <w:rPr>
          <w:rFonts w:ascii="Arial" w:hAnsi="Arial" w:cs="Arial"/>
          <w:sz w:val="24"/>
        </w:rPr>
      </w:pPr>
    </w:p>
    <w:p w14:paraId="7E093216" w14:textId="083DE7AF" w:rsidR="00C24419" w:rsidRDefault="00C24419" w:rsidP="00C2441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Telefon: ................................................... E-mail: ........................................................</w:t>
      </w:r>
    </w:p>
    <w:p w14:paraId="49EDE0BE" w14:textId="45D3AD65" w:rsidR="009533ED" w:rsidRDefault="009533ED" w:rsidP="00C24419">
      <w:pPr>
        <w:rPr>
          <w:rFonts w:ascii="Arial" w:hAnsi="Arial" w:cs="Arial"/>
          <w:sz w:val="24"/>
        </w:rPr>
      </w:pPr>
    </w:p>
    <w:p w14:paraId="64AFC365" w14:textId="61000215" w:rsidR="009533ED" w:rsidRDefault="009533ED" w:rsidP="00C2441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Ubytovaný průvodce si musí vyplnit svoji přihlášku zvlášť. </w:t>
      </w:r>
    </w:p>
    <w:p w14:paraId="7E093217" w14:textId="77777777" w:rsidR="00C24419" w:rsidRDefault="00C24419" w:rsidP="00C24419">
      <w:pPr>
        <w:rPr>
          <w:rFonts w:ascii="Arial" w:hAnsi="Arial" w:cs="Arial"/>
          <w:sz w:val="24"/>
        </w:rPr>
      </w:pPr>
    </w:p>
    <w:p w14:paraId="7E093219" w14:textId="4C0C48EC" w:rsidR="00C24419" w:rsidRDefault="00313052" w:rsidP="00C24419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10</w:t>
      </w:r>
      <w:r w:rsidR="00C24419">
        <w:rPr>
          <w:rFonts w:ascii="Arial" w:hAnsi="Arial" w:cs="Arial"/>
          <w:b/>
          <w:sz w:val="24"/>
        </w:rPr>
        <w:t>. Vod</w:t>
      </w:r>
      <w:r w:rsidR="00A9593F">
        <w:rPr>
          <w:rFonts w:ascii="Arial" w:hAnsi="Arial" w:cs="Arial"/>
          <w:b/>
          <w:sz w:val="24"/>
        </w:rPr>
        <w:t>i</w:t>
      </w:r>
      <w:r w:rsidR="00C24419">
        <w:rPr>
          <w:rFonts w:ascii="Arial" w:hAnsi="Arial" w:cs="Arial"/>
          <w:b/>
          <w:sz w:val="24"/>
        </w:rPr>
        <w:t>cí pes:</w:t>
      </w:r>
      <w:r w:rsidR="00C24419">
        <w:rPr>
          <w:rFonts w:ascii="Arial" w:hAnsi="Arial" w:cs="Arial"/>
          <w:sz w:val="24"/>
        </w:rPr>
        <w:tab/>
      </w:r>
      <w:r w:rsidR="00C24419">
        <w:rPr>
          <w:rFonts w:ascii="Arial" w:hAnsi="Arial" w:cs="Arial"/>
          <w:sz w:val="24"/>
        </w:rPr>
        <w:tab/>
      </w:r>
      <w:r w:rsidR="00C24419">
        <w:rPr>
          <w:rFonts w:ascii="Arial" w:hAnsi="Arial" w:cs="Arial"/>
          <w:sz w:val="24"/>
        </w:rPr>
        <w:tab/>
        <w:t xml:space="preserve">ano    </w:t>
      </w:r>
      <w:r w:rsidR="00C24419">
        <w:rPr>
          <w:rFonts w:ascii="Arial" w:hAnsi="Arial" w:cs="Arial"/>
          <w:sz w:val="24"/>
        </w:rPr>
        <w:sym w:font="Symbol" w:char="00A0"/>
      </w:r>
      <w:r w:rsidR="00C24419">
        <w:rPr>
          <w:rFonts w:ascii="Arial" w:hAnsi="Arial" w:cs="Arial"/>
          <w:sz w:val="24"/>
        </w:rPr>
        <w:t xml:space="preserve">  </w:t>
      </w:r>
      <w:r w:rsidR="00C24419">
        <w:rPr>
          <w:rFonts w:ascii="Arial" w:hAnsi="Arial" w:cs="Arial"/>
          <w:sz w:val="24"/>
        </w:rPr>
        <w:tab/>
        <w:t xml:space="preserve">ne  </w:t>
      </w:r>
      <w:r w:rsidR="00C24419">
        <w:rPr>
          <w:rFonts w:ascii="Arial" w:hAnsi="Arial" w:cs="Arial"/>
          <w:sz w:val="24"/>
        </w:rPr>
        <w:sym w:font="Symbol" w:char="00A0"/>
      </w:r>
    </w:p>
    <w:p w14:paraId="7E09321A" w14:textId="77777777" w:rsidR="00C24419" w:rsidRDefault="00C24419" w:rsidP="00C24419">
      <w:pPr>
        <w:rPr>
          <w:rFonts w:ascii="Arial" w:hAnsi="Arial" w:cs="Arial"/>
          <w:b/>
          <w:sz w:val="24"/>
        </w:rPr>
      </w:pPr>
    </w:p>
    <w:p w14:paraId="7E09321C" w14:textId="60A3D22C" w:rsidR="00C24419" w:rsidRDefault="00C24419" w:rsidP="00C24419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1</w:t>
      </w:r>
      <w:r w:rsidR="00313052">
        <w:rPr>
          <w:rFonts w:ascii="Arial" w:hAnsi="Arial" w:cs="Arial"/>
          <w:b/>
          <w:sz w:val="24"/>
        </w:rPr>
        <w:t>1</w:t>
      </w:r>
      <w:r>
        <w:rPr>
          <w:rFonts w:ascii="Arial" w:hAnsi="Arial" w:cs="Arial"/>
          <w:b/>
          <w:sz w:val="24"/>
        </w:rPr>
        <w:t>.  Individuální požadavek k </w:t>
      </w:r>
      <w:proofErr w:type="gramStart"/>
      <w:r>
        <w:rPr>
          <w:rFonts w:ascii="Arial" w:hAnsi="Arial" w:cs="Arial"/>
          <w:b/>
          <w:sz w:val="24"/>
        </w:rPr>
        <w:t>ubytování:</w:t>
      </w:r>
      <w:r>
        <w:rPr>
          <w:rFonts w:ascii="Arial" w:hAnsi="Arial" w:cs="Arial"/>
          <w:sz w:val="24"/>
        </w:rPr>
        <w:t>…</w:t>
      </w:r>
      <w:proofErr w:type="gramEnd"/>
      <w:r>
        <w:rPr>
          <w:rFonts w:ascii="Arial" w:hAnsi="Arial" w:cs="Arial"/>
          <w:sz w:val="24"/>
        </w:rPr>
        <w:t>……………………………………………</w:t>
      </w:r>
    </w:p>
    <w:p w14:paraId="7E09321D" w14:textId="77777777" w:rsidR="00C24419" w:rsidRDefault="00C24419" w:rsidP="00C24419">
      <w:pPr>
        <w:rPr>
          <w:rFonts w:ascii="Arial" w:hAnsi="Arial" w:cs="Arial"/>
          <w:sz w:val="24"/>
        </w:rPr>
      </w:pPr>
    </w:p>
    <w:p w14:paraId="7E09321E" w14:textId="77777777" w:rsidR="00C24419" w:rsidRDefault="00C24419" w:rsidP="00C2441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</w:t>
      </w:r>
    </w:p>
    <w:p w14:paraId="7E09321F" w14:textId="77777777" w:rsidR="00C24419" w:rsidRDefault="00C24419" w:rsidP="00C24419">
      <w:pPr>
        <w:rPr>
          <w:rFonts w:ascii="Arial" w:hAnsi="Arial" w:cs="Arial"/>
          <w:color w:val="FF0000"/>
          <w:sz w:val="24"/>
        </w:rPr>
      </w:pPr>
    </w:p>
    <w:p w14:paraId="7E093234" w14:textId="3F855487" w:rsidR="00C24419" w:rsidRDefault="00E93B83" w:rsidP="00C244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Odesláním přihlášky vyjadřuji též </w:t>
      </w:r>
      <w:r w:rsidR="00C24419">
        <w:rPr>
          <w:rFonts w:ascii="Arial" w:hAnsi="Arial" w:cs="Arial"/>
          <w:sz w:val="24"/>
          <w:szCs w:val="24"/>
        </w:rPr>
        <w:t>Souhlas se zpracováním osobních údajů</w:t>
      </w:r>
      <w:r>
        <w:rPr>
          <w:rFonts w:ascii="Arial" w:hAnsi="Arial" w:cs="Arial"/>
          <w:sz w:val="24"/>
          <w:szCs w:val="24"/>
        </w:rPr>
        <w:t>, který je příloh</w:t>
      </w:r>
      <w:r w:rsidR="00095447">
        <w:rPr>
          <w:rFonts w:ascii="Arial" w:hAnsi="Arial" w:cs="Arial"/>
          <w:sz w:val="24"/>
          <w:szCs w:val="24"/>
        </w:rPr>
        <w:t>ou a</w:t>
      </w:r>
      <w:r>
        <w:rPr>
          <w:rFonts w:ascii="Arial" w:hAnsi="Arial" w:cs="Arial"/>
          <w:sz w:val="24"/>
          <w:szCs w:val="24"/>
        </w:rPr>
        <w:t xml:space="preserve"> nedílnou součástí této přihlášky</w:t>
      </w:r>
      <w:r w:rsidR="00C24419">
        <w:rPr>
          <w:rFonts w:ascii="Arial" w:hAnsi="Arial" w:cs="Arial"/>
          <w:sz w:val="24"/>
          <w:szCs w:val="24"/>
        </w:rPr>
        <w:t>.</w:t>
      </w:r>
    </w:p>
    <w:p w14:paraId="7E093235" w14:textId="77777777" w:rsidR="00C24419" w:rsidRDefault="00C24419" w:rsidP="00C24419">
      <w:pPr>
        <w:rPr>
          <w:rFonts w:ascii="Arial" w:hAnsi="Arial" w:cs="Arial"/>
          <w:sz w:val="24"/>
        </w:rPr>
      </w:pPr>
    </w:p>
    <w:p w14:paraId="7E093237" w14:textId="77777777" w:rsidR="00C24419" w:rsidRDefault="00C24419" w:rsidP="00C2441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Datum: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Podpis:  </w:t>
      </w:r>
    </w:p>
    <w:p w14:paraId="600CCF23" w14:textId="43B0F230" w:rsidR="00E93B83" w:rsidRDefault="00E93B83">
      <w:pPr>
        <w:spacing w:after="200" w:line="276" w:lineRule="auto"/>
        <w:rPr>
          <w:rFonts w:ascii="Arial" w:hAnsi="Arial" w:cs="Arial"/>
          <w:b/>
          <w:sz w:val="24"/>
          <w:szCs w:val="24"/>
        </w:rPr>
      </w:pPr>
    </w:p>
    <w:p w14:paraId="7E09324F" w14:textId="6E0C119E" w:rsidR="00C24419" w:rsidRDefault="00C24419" w:rsidP="00C244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Příloha </w:t>
      </w:r>
    </w:p>
    <w:p w14:paraId="7E093251" w14:textId="77777777" w:rsidR="00C24419" w:rsidRDefault="00C24419" w:rsidP="00C24419">
      <w:pPr>
        <w:rPr>
          <w:rFonts w:ascii="Arial" w:hAnsi="Arial" w:cs="Arial"/>
          <w:b/>
          <w:sz w:val="28"/>
          <w:szCs w:val="28"/>
        </w:rPr>
      </w:pPr>
    </w:p>
    <w:p w14:paraId="7E093252" w14:textId="09BF382E" w:rsidR="00C24419" w:rsidRDefault="00C24419" w:rsidP="00C2441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SOUHLAS SE ZPRACOVÁNÍM OSOBNÍCH ÚDAJŮ Tyfloart 202</w:t>
      </w:r>
      <w:r w:rsidR="009533ED">
        <w:rPr>
          <w:rFonts w:ascii="Arial" w:hAnsi="Arial" w:cs="Arial"/>
          <w:b/>
          <w:sz w:val="28"/>
          <w:szCs w:val="28"/>
        </w:rPr>
        <w:t>5</w:t>
      </w:r>
    </w:p>
    <w:p w14:paraId="7E093253" w14:textId="77777777" w:rsidR="00C24419" w:rsidRDefault="00C24419" w:rsidP="00C24419">
      <w:pPr>
        <w:tabs>
          <w:tab w:val="left" w:pos="1515"/>
        </w:tabs>
        <w:jc w:val="both"/>
        <w:rPr>
          <w:rFonts w:ascii="Arial" w:hAnsi="Arial" w:cs="Arial"/>
          <w:sz w:val="24"/>
          <w:szCs w:val="24"/>
        </w:rPr>
      </w:pPr>
    </w:p>
    <w:p w14:paraId="7E093254" w14:textId="77777777" w:rsidR="00C24419" w:rsidRDefault="00C24419" w:rsidP="00C24419">
      <w:pPr>
        <w:tabs>
          <w:tab w:val="left" w:pos="151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SONS ČR, z.s. si Vás touto cestou dovoluje požádat o souhlas se zpracováním Vašich osobních údajů. Rádi bychom Vás informovali, že všechny osobní údaje zpracováváme v souladu s příslušnými právními předpisy, zejména dle obecného nařízení o ochraně osobních údajů Evropského parlamentu a Rady EU 2016/679 (dále „</w:t>
      </w:r>
      <w:r>
        <w:rPr>
          <w:rFonts w:ascii="Arial" w:hAnsi="Arial" w:cs="Arial"/>
          <w:b/>
          <w:sz w:val="24"/>
          <w:szCs w:val="24"/>
        </w:rPr>
        <w:t>GDPR</w:t>
      </w:r>
      <w:r>
        <w:rPr>
          <w:rFonts w:ascii="Arial" w:hAnsi="Arial" w:cs="Arial"/>
          <w:sz w:val="24"/>
          <w:szCs w:val="24"/>
        </w:rPr>
        <w:t xml:space="preserve">“) a na to navazujících právních předpisů. </w:t>
      </w:r>
    </w:p>
    <w:p w14:paraId="7E093255" w14:textId="5C797A61" w:rsidR="00C24419" w:rsidRDefault="00C24419" w:rsidP="00C24419">
      <w:pPr>
        <w:tabs>
          <w:tab w:val="left" w:pos="1515"/>
        </w:tabs>
        <w:jc w:val="both"/>
        <w:rPr>
          <w:rFonts w:ascii="Arial" w:hAnsi="Arial" w:cs="Arial"/>
          <w:sz w:val="24"/>
          <w:szCs w:val="24"/>
        </w:rPr>
      </w:pPr>
    </w:p>
    <w:p w14:paraId="3B58D359" w14:textId="4A174385" w:rsidR="00E93B83" w:rsidRDefault="00E93B83" w:rsidP="00C24419">
      <w:pPr>
        <w:tabs>
          <w:tab w:val="left" w:pos="151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Vyjadřuji souhlas se zpracováním osobních údajů v tomto rozsahu:</w:t>
      </w:r>
    </w:p>
    <w:p w14:paraId="7E093258" w14:textId="74967A9B" w:rsidR="00C24419" w:rsidRPr="00E93B83" w:rsidRDefault="00C24419" w:rsidP="00E93B83">
      <w:pPr>
        <w:pStyle w:val="Odstavecseseznamem"/>
        <w:numPr>
          <w:ilvl w:val="0"/>
          <w:numId w:val="6"/>
        </w:numPr>
        <w:tabs>
          <w:tab w:val="left" w:pos="1515"/>
        </w:tabs>
        <w:jc w:val="both"/>
        <w:rPr>
          <w:rFonts w:ascii="Arial" w:hAnsi="Arial" w:cs="Arial"/>
          <w:sz w:val="24"/>
          <w:szCs w:val="24"/>
        </w:rPr>
      </w:pPr>
      <w:r w:rsidRPr="00E93B83">
        <w:rPr>
          <w:rFonts w:ascii="Arial" w:hAnsi="Arial" w:cs="Arial"/>
          <w:sz w:val="24"/>
          <w:szCs w:val="24"/>
        </w:rPr>
        <w:t>Souhlasím se zveřejněním fotografií a kamerových záznamů s mou osobou pořízených v rámci festivalu Tyfloart 202</w:t>
      </w:r>
      <w:r w:rsidR="009533ED">
        <w:rPr>
          <w:rFonts w:ascii="Arial" w:hAnsi="Arial" w:cs="Arial"/>
          <w:sz w:val="24"/>
          <w:szCs w:val="24"/>
        </w:rPr>
        <w:t>5</w:t>
      </w:r>
      <w:r w:rsidRPr="00E93B83">
        <w:rPr>
          <w:rFonts w:ascii="Arial" w:hAnsi="Arial" w:cs="Arial"/>
          <w:sz w:val="24"/>
          <w:szCs w:val="24"/>
        </w:rPr>
        <w:t xml:space="preserve"> za účelem prezentace tohoto festivalu (především na webu sons.cz a v periodiku ZORA).</w:t>
      </w:r>
    </w:p>
    <w:p w14:paraId="7E09325A" w14:textId="336A45C2" w:rsidR="00C24419" w:rsidRPr="00E93B83" w:rsidRDefault="00C24419" w:rsidP="00E93B83">
      <w:pPr>
        <w:pStyle w:val="Odstavecseseznamem"/>
        <w:numPr>
          <w:ilvl w:val="0"/>
          <w:numId w:val="6"/>
        </w:numPr>
        <w:tabs>
          <w:tab w:val="left" w:pos="1515"/>
        </w:tabs>
        <w:jc w:val="both"/>
        <w:rPr>
          <w:rFonts w:ascii="Arial" w:hAnsi="Arial" w:cs="Arial"/>
          <w:sz w:val="24"/>
          <w:szCs w:val="24"/>
        </w:rPr>
      </w:pPr>
      <w:r w:rsidRPr="00E93B83">
        <w:rPr>
          <w:rFonts w:ascii="Arial" w:hAnsi="Arial" w:cs="Arial"/>
          <w:sz w:val="24"/>
          <w:szCs w:val="24"/>
        </w:rPr>
        <w:t>Souhlasím se zasíláním informací o pořádaných akcích - především o dalších ročnících Tyfloartu prostřednictvím emailu.</w:t>
      </w:r>
    </w:p>
    <w:p w14:paraId="7E09325B" w14:textId="77777777" w:rsidR="00C24419" w:rsidRDefault="00C24419" w:rsidP="00C24419">
      <w:pPr>
        <w:rPr>
          <w:rFonts w:ascii="Arial" w:hAnsi="Arial" w:cs="Arial"/>
          <w:sz w:val="24"/>
          <w:szCs w:val="24"/>
        </w:rPr>
      </w:pPr>
    </w:p>
    <w:p w14:paraId="7E09325C" w14:textId="77777777" w:rsidR="00C24419" w:rsidRDefault="00C24419" w:rsidP="00C24419">
      <w:pPr>
        <w:rPr>
          <w:rFonts w:ascii="Arial" w:hAnsi="Arial" w:cs="Arial"/>
          <w:sz w:val="24"/>
          <w:szCs w:val="24"/>
        </w:rPr>
      </w:pPr>
    </w:p>
    <w:p w14:paraId="7E09325D" w14:textId="77777777" w:rsidR="00C24419" w:rsidRDefault="00C24419" w:rsidP="00C244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Poskytnutý souhlas můžete kdykoliv odvolat. </w:t>
      </w:r>
      <w:r>
        <w:rPr>
          <w:rFonts w:ascii="Arial" w:hAnsi="Arial" w:cs="Arial"/>
          <w:sz w:val="24"/>
          <w:szCs w:val="24"/>
          <w:shd w:val="clear" w:color="auto" w:fill="FFFFFF"/>
        </w:rPr>
        <w:t>Odvoláním souhlasu není dotčena zákonnost zpracování vycházejícího ze souhlasu, který byl dán před jeho odvoláním.</w:t>
      </w:r>
    </w:p>
    <w:sectPr w:rsidR="00C24419" w:rsidSect="001C2A8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E3917" w14:textId="77777777" w:rsidR="00537FB8" w:rsidRDefault="00537FB8" w:rsidP="00C24419">
      <w:r>
        <w:separator/>
      </w:r>
    </w:p>
  </w:endnote>
  <w:endnote w:type="continuationSeparator" w:id="0">
    <w:p w14:paraId="6B4900DD" w14:textId="77777777" w:rsidR="00537FB8" w:rsidRDefault="00537FB8" w:rsidP="00C24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567E5" w14:textId="77777777" w:rsidR="00537FB8" w:rsidRDefault="00537FB8" w:rsidP="00C24419">
      <w:r>
        <w:separator/>
      </w:r>
    </w:p>
  </w:footnote>
  <w:footnote w:type="continuationSeparator" w:id="0">
    <w:p w14:paraId="4E09A19E" w14:textId="77777777" w:rsidR="00537FB8" w:rsidRDefault="00537FB8" w:rsidP="00C24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7DFD7" w14:textId="07CBEF14" w:rsidR="00EA0635" w:rsidRPr="00EA0635" w:rsidRDefault="00C24419" w:rsidP="00EA0635">
    <w:pPr>
      <w:pStyle w:val="Normlnweb"/>
      <w:rPr>
        <w:noProof/>
      </w:rPr>
    </w:pPr>
    <w:r>
      <w:rPr>
        <w:noProof/>
      </w:rPr>
      <w:drawing>
        <wp:inline distT="0" distB="0" distL="0" distR="0" wp14:anchorId="7E09327B" wp14:editId="69F4F09C">
          <wp:extent cx="1194434" cy="314325"/>
          <wp:effectExtent l="0" t="0" r="6350" b="0"/>
          <wp:docPr id="1" name="obrázek 1" descr="sons-č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ns-č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909" cy="3160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02D21">
      <w:t xml:space="preserve">  </w:t>
    </w:r>
    <w:r>
      <w:t xml:space="preserve"> </w:t>
    </w:r>
    <w:r w:rsidR="00EA0635">
      <w:rPr>
        <w:noProof/>
      </w:rPr>
      <w:drawing>
        <wp:inline distT="0" distB="0" distL="0" distR="0" wp14:anchorId="30669B38" wp14:editId="6B5D8397">
          <wp:extent cx="1242391" cy="38100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027" cy="382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E093281" wp14:editId="7E937A0A">
          <wp:extent cx="826457" cy="361950"/>
          <wp:effectExtent l="0" t="0" r="0" b="0"/>
          <wp:docPr id="4" name="obrázek 4" descr="Výstřižek j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Výstřižek jk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549" cy="3681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A0635">
      <w:rPr>
        <w:noProof/>
      </w:rPr>
      <w:t xml:space="preserve">   </w:t>
    </w:r>
    <w:r w:rsidR="00EA0635">
      <w:rPr>
        <w:noProof/>
      </w:rPr>
      <w:drawing>
        <wp:inline distT="0" distB="0" distL="0" distR="0" wp14:anchorId="5A98D06A" wp14:editId="18259911">
          <wp:extent cx="1165659" cy="361950"/>
          <wp:effectExtent l="0" t="0" r="0" b="0"/>
          <wp:docPr id="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741" cy="366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09327A" w14:textId="77777777" w:rsidR="00C24419" w:rsidRDefault="00C244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27F88"/>
    <w:multiLevelType w:val="hybridMultilevel"/>
    <w:tmpl w:val="99E0A11C"/>
    <w:lvl w:ilvl="0" w:tplc="76369A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92829"/>
    <w:multiLevelType w:val="hybridMultilevel"/>
    <w:tmpl w:val="68B459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703D9D"/>
    <w:multiLevelType w:val="hybridMultilevel"/>
    <w:tmpl w:val="F65CE5B8"/>
    <w:lvl w:ilvl="0" w:tplc="5EDA417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ED45ED"/>
    <w:multiLevelType w:val="hybridMultilevel"/>
    <w:tmpl w:val="0A76A84E"/>
    <w:lvl w:ilvl="0" w:tplc="0D7481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DF04EB"/>
    <w:multiLevelType w:val="hybridMultilevel"/>
    <w:tmpl w:val="DA20C074"/>
    <w:lvl w:ilvl="0" w:tplc="5EDA417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776223"/>
    <w:multiLevelType w:val="hybridMultilevel"/>
    <w:tmpl w:val="3FD89A6C"/>
    <w:lvl w:ilvl="0" w:tplc="5EDA417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63539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292614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125756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832780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079299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2154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19"/>
    <w:rsid w:val="00095447"/>
    <w:rsid w:val="000B2F44"/>
    <w:rsid w:val="000B6DE3"/>
    <w:rsid w:val="000D4725"/>
    <w:rsid w:val="0012062C"/>
    <w:rsid w:val="00155B09"/>
    <w:rsid w:val="001C2A8F"/>
    <w:rsid w:val="002A1E5E"/>
    <w:rsid w:val="002A6C0C"/>
    <w:rsid w:val="00313052"/>
    <w:rsid w:val="00537FB8"/>
    <w:rsid w:val="00560C10"/>
    <w:rsid w:val="005824B1"/>
    <w:rsid w:val="00770FB0"/>
    <w:rsid w:val="00831786"/>
    <w:rsid w:val="009533ED"/>
    <w:rsid w:val="009B28BD"/>
    <w:rsid w:val="00A529A5"/>
    <w:rsid w:val="00A9593F"/>
    <w:rsid w:val="00C24419"/>
    <w:rsid w:val="00C66926"/>
    <w:rsid w:val="00E05B66"/>
    <w:rsid w:val="00E93B83"/>
    <w:rsid w:val="00EA0635"/>
    <w:rsid w:val="00FC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931C4"/>
  <w15:docId w15:val="{25CCC736-702A-4269-A323-3BEA90F4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4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24419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24419"/>
    <w:pPr>
      <w:keepNext/>
      <w:jc w:val="center"/>
      <w:outlineLvl w:val="1"/>
    </w:pPr>
    <w:rPr>
      <w:rFonts w:ascii="Arial" w:hAnsi="Arial" w:cs="Arial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2441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C24419"/>
    <w:rPr>
      <w:rFonts w:ascii="Arial" w:eastAsia="Times New Roman" w:hAnsi="Arial" w:cs="Arial"/>
      <w:b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244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2441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244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441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C24419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44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44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93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645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 Šnyrych</cp:lastModifiedBy>
  <cp:revision>3</cp:revision>
  <dcterms:created xsi:type="dcterms:W3CDTF">2025-06-17T09:08:00Z</dcterms:created>
  <dcterms:modified xsi:type="dcterms:W3CDTF">2025-07-20T17:28:00Z</dcterms:modified>
</cp:coreProperties>
</file>